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9"/>
        <w:gridCol w:w="21"/>
        <w:gridCol w:w="60"/>
        <w:gridCol w:w="100"/>
        <w:gridCol w:w="19"/>
        <w:gridCol w:w="321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19"/>
        <w:gridCol w:w="201"/>
        <w:gridCol w:w="260"/>
        <w:gridCol w:w="340"/>
        <w:gridCol w:w="540"/>
        <w:gridCol w:w="40"/>
        <w:gridCol w:w="339"/>
        <w:gridCol w:w="1461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E277C6" w14:paraId="05DB41F7" w14:textId="77777777">
        <w:trPr>
          <w:trHeight w:hRule="exact" w:val="20"/>
        </w:trPr>
        <w:tc>
          <w:tcPr>
            <w:tcW w:w="1" w:type="dxa"/>
          </w:tcPr>
          <w:p w14:paraId="67DD5CE2" w14:textId="77777777" w:rsidR="00E277C6" w:rsidRDefault="00E277C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32413C4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BB2DC32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67B6208F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10C093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5CA086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2B027B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AF04CFA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6FC6072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B0E735D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146C6FCF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F0A1472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0BF0E6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C97D5E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7F645B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DDCE01D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6D8E643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AA78E3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9078DC0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1D5DA51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5425078D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2B9F99EB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4E0A337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58E23C76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7A365FA4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300228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73A1407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1F08B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39F1D57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A3574E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FD2F47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AF99A07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6496D0BD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08D2C67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9149AF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68A10D5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39B49512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FC79746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07033A1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1D7454A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5A89FAAD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7A62B40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7A19A6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DAD593A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0E44F0EC" w14:textId="77777777" w:rsidR="00E277C6" w:rsidRDefault="00E277C6">
            <w:pPr>
              <w:pStyle w:val="EMPTYCELLSTYLE"/>
            </w:pPr>
          </w:p>
        </w:tc>
      </w:tr>
      <w:tr w:rsidR="00E277C6" w14:paraId="0EDC90AF" w14:textId="77777777">
        <w:trPr>
          <w:trHeight w:hRule="exact" w:val="240"/>
        </w:trPr>
        <w:tc>
          <w:tcPr>
            <w:tcW w:w="1" w:type="dxa"/>
          </w:tcPr>
          <w:p w14:paraId="477E44F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29C12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6E4D3AF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3399AF7A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ED991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B15C81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DA8F21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55B515D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B4D38C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C88C60C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66228F53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6E1629B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1F90AD0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C4A9B6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539225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BE79F4E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1FD7273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C072A9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9F9A7A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9A10EAD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12BCE35C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736AF219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8D69354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0ADEED3D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253FE9F8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FFF9A6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BD30396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3D64BC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34E78E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4822D3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10E2A6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77E199E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3BA9BEEE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7A0E861A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A3B84E4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7865D29A" w14:textId="77777777" w:rsidR="00E277C6" w:rsidRDefault="00E277C6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D4B7D" w14:textId="77777777" w:rsidR="00E277C6" w:rsidRDefault="00112BF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3155E9D4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847C0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7382" w14:textId="77777777" w:rsidR="00E277C6" w:rsidRDefault="00112BF1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6F8D0523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00AF16D" w14:textId="77777777" w:rsidR="00E277C6" w:rsidRDefault="00E277C6">
            <w:pPr>
              <w:pStyle w:val="EMPTYCELLSTYLE"/>
            </w:pPr>
          </w:p>
        </w:tc>
      </w:tr>
      <w:tr w:rsidR="00E277C6" w14:paraId="1E164508" w14:textId="77777777">
        <w:trPr>
          <w:trHeight w:hRule="exact" w:val="140"/>
        </w:trPr>
        <w:tc>
          <w:tcPr>
            <w:tcW w:w="1" w:type="dxa"/>
          </w:tcPr>
          <w:p w14:paraId="3EA731E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31A0A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DED7360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396FE6A4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4F0075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75614F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C6FB78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4DF8CEF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0F2E61B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167D931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0803DE42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77238F6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13FFF01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CA9DBA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B5CC0E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061C35A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31900E5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E83E83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5715FE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979D301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21A080EB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257E69A6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DA7DA92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2B790801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5D34D6AB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4F1C42D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A3C774A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B9152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36DF0C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BBBF50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4B4512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49B35AB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7166A06F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0925AED3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5B088BB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07A2AA0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9C21AE9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68F2DDE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DDF739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0624EC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067624B5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7D6AEE9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A4F476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E74327C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6AC18B9F" w14:textId="77777777" w:rsidR="00E277C6" w:rsidRDefault="00E277C6">
            <w:pPr>
              <w:pStyle w:val="EMPTYCELLSTYLE"/>
            </w:pPr>
          </w:p>
        </w:tc>
      </w:tr>
      <w:tr w:rsidR="00E277C6" w14:paraId="7D52579D" w14:textId="77777777">
        <w:trPr>
          <w:trHeight w:hRule="exact" w:val="20"/>
        </w:trPr>
        <w:tc>
          <w:tcPr>
            <w:tcW w:w="1" w:type="dxa"/>
          </w:tcPr>
          <w:p w14:paraId="5762F77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BC1C2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D908CB5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5D72F0B7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D898B2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0AC158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4C1FAD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0C1B39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6212C63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54B5EEA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3784E131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7FBFF8C0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02B6E9C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E33D6F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5CA300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8A2324D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217063B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FADBEE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781FEA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1126EC8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4B30D814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2BDE66E9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E1EC4DA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4D728841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3DE2142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52B331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554ECC7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0C50D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185BA3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246C59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016653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6355CB2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28320C94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319638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200C231D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0CABC6B0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34F1F56D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6125DF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46F6BC9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2ADF23B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66328132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3A934B1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FB549E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8E065B4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43AA74DF" w14:textId="77777777" w:rsidR="00E277C6" w:rsidRDefault="00E277C6">
            <w:pPr>
              <w:pStyle w:val="EMPTYCELLSTYLE"/>
            </w:pPr>
          </w:p>
        </w:tc>
      </w:tr>
      <w:tr w:rsidR="00E277C6" w14:paraId="79144139" w14:textId="77777777">
        <w:trPr>
          <w:trHeight w:hRule="exact" w:val="60"/>
        </w:trPr>
        <w:tc>
          <w:tcPr>
            <w:tcW w:w="1" w:type="dxa"/>
          </w:tcPr>
          <w:p w14:paraId="5AF8229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54AF2F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7D18938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1C8A1FF5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9F8C21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73A95C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D915174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AEEBEA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4414317B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5BB1359" w14:textId="77777777" w:rsidR="00E277C6" w:rsidRDefault="00E277C6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2B1B" w14:textId="7CEF6B2E" w:rsidR="00E277C6" w:rsidRDefault="00112BF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739C624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172415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6579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12DE95A5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001FA7B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97304D4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C8D2CEF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3F018E9D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C8E2F2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6AB7237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ED7BBD6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054DB80B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119A336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3B37D4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7D97B08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6D51E03C" w14:textId="77777777" w:rsidR="00E277C6" w:rsidRDefault="00E277C6">
            <w:pPr>
              <w:pStyle w:val="EMPTYCELLSTYLE"/>
            </w:pPr>
          </w:p>
        </w:tc>
      </w:tr>
      <w:tr w:rsidR="00E277C6" w14:paraId="3E9187DD" w14:textId="77777777">
        <w:trPr>
          <w:trHeight w:hRule="exact" w:val="340"/>
        </w:trPr>
        <w:tc>
          <w:tcPr>
            <w:tcW w:w="1" w:type="dxa"/>
          </w:tcPr>
          <w:p w14:paraId="1917296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9C64C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2D40D81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6C16B918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7C681" w14:textId="77777777" w:rsidR="00E277C6" w:rsidRDefault="00112BF1">
            <w:r>
              <w:rPr>
                <w:noProof/>
              </w:rPr>
              <w:drawing>
                <wp:inline distT="0" distB="0" distL="0" distR="0" wp14:anchorId="1DD1A934" wp14:editId="0F54F38E">
                  <wp:extent cx="635000" cy="406400"/>
                  <wp:effectExtent l="0" t="0" r="0" b="0"/>
                  <wp:docPr id="26412069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120692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11171536" w14:textId="77777777" w:rsidR="00E277C6" w:rsidRDefault="00E277C6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583F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2BF59D2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89A16D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B08C1" w14:textId="77777777" w:rsidR="00E277C6" w:rsidRDefault="00E277C6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B9501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63D00660" w14:textId="77777777" w:rsidR="00E277C6" w:rsidRDefault="00E277C6">
            <w:pPr>
              <w:pStyle w:val="EMPTYCELLSTYLE"/>
            </w:pPr>
          </w:p>
        </w:tc>
      </w:tr>
      <w:tr w:rsidR="00E277C6" w14:paraId="377C1712" w14:textId="77777777">
        <w:trPr>
          <w:trHeight w:hRule="exact" w:val="20"/>
        </w:trPr>
        <w:tc>
          <w:tcPr>
            <w:tcW w:w="1" w:type="dxa"/>
          </w:tcPr>
          <w:p w14:paraId="7015EDD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525907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62E2834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23C91162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CA2C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0EEC09B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25FD93F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21DFEAE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3C04D4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3615E2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96500D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2DD09D3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14CEAA7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76E3D4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B324A9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363CB90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768504D6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6817886A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9D94251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4ED20846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6A944004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468CA7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32B4DF5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5A81F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E3922B9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0F5D0F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15DC78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C6A4B" w14:textId="77777777" w:rsidR="00E277C6" w:rsidRDefault="00E277C6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6C0CC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D5F2E33" w14:textId="77777777" w:rsidR="00E277C6" w:rsidRDefault="00E277C6">
            <w:pPr>
              <w:pStyle w:val="EMPTYCELLSTYLE"/>
            </w:pPr>
          </w:p>
        </w:tc>
      </w:tr>
      <w:tr w:rsidR="00E277C6" w14:paraId="4260187E" w14:textId="77777777">
        <w:trPr>
          <w:trHeight w:hRule="exact" w:val="40"/>
        </w:trPr>
        <w:tc>
          <w:tcPr>
            <w:tcW w:w="1" w:type="dxa"/>
          </w:tcPr>
          <w:p w14:paraId="2E8DDE6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99556F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C6F3227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50E3F029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1479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1A50909" w14:textId="77777777" w:rsidR="00E277C6" w:rsidRDefault="00E277C6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85E2F" w14:textId="6CC9D2D2" w:rsidR="00E277C6" w:rsidRDefault="00E277C6">
            <w:pPr>
              <w:jc w:val="center"/>
            </w:pPr>
          </w:p>
        </w:tc>
        <w:tc>
          <w:tcPr>
            <w:tcW w:w="160" w:type="dxa"/>
          </w:tcPr>
          <w:p w14:paraId="0022089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4B068B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D0DFD" w14:textId="77777777" w:rsidR="00E277C6" w:rsidRDefault="00E277C6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E9A44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6571308A" w14:textId="77777777" w:rsidR="00E277C6" w:rsidRDefault="00E277C6">
            <w:pPr>
              <w:pStyle w:val="EMPTYCELLSTYLE"/>
            </w:pPr>
          </w:p>
        </w:tc>
      </w:tr>
      <w:tr w:rsidR="00E277C6" w14:paraId="2BD090E5" w14:textId="77777777">
        <w:trPr>
          <w:trHeight w:hRule="exact" w:val="260"/>
        </w:trPr>
        <w:tc>
          <w:tcPr>
            <w:tcW w:w="1" w:type="dxa"/>
          </w:tcPr>
          <w:p w14:paraId="7B98650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6798E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162938A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7DC2EDFF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39D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D83A2E1" w14:textId="77777777" w:rsidR="00E277C6" w:rsidRDefault="00E277C6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3BB4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65B111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EAAF7F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C3ED" w14:textId="77777777" w:rsidR="00E277C6" w:rsidRDefault="00E277C6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719D0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</w:rPr>
              <w:t>Nr.: 31/2024 - PE</w:t>
            </w:r>
          </w:p>
        </w:tc>
        <w:tc>
          <w:tcPr>
            <w:tcW w:w="1" w:type="dxa"/>
          </w:tcPr>
          <w:p w14:paraId="79361BAC" w14:textId="77777777" w:rsidR="00E277C6" w:rsidRDefault="00E277C6">
            <w:pPr>
              <w:pStyle w:val="EMPTYCELLSTYLE"/>
            </w:pPr>
          </w:p>
        </w:tc>
      </w:tr>
      <w:tr w:rsidR="00E277C6" w14:paraId="3A85D28B" w14:textId="77777777">
        <w:trPr>
          <w:trHeight w:hRule="exact" w:val="20"/>
        </w:trPr>
        <w:tc>
          <w:tcPr>
            <w:tcW w:w="1" w:type="dxa"/>
          </w:tcPr>
          <w:p w14:paraId="7B535AF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D56AE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1740519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3AF48BB7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BA1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B0F7FDB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1CA8F8A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95827DD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5FE132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F320FD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E96A64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476300A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151DAA3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E184E8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58A9578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0950E68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5156A8B0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049239EA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8C46E8A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22D1AE9A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6124173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409ABD6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B618D10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6D547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54E0EC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2E9AC9C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33CBCE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A8D0" w14:textId="77777777" w:rsidR="00E277C6" w:rsidRDefault="00E277C6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10FCD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B280CF5" w14:textId="77777777" w:rsidR="00E277C6" w:rsidRDefault="00E277C6">
            <w:pPr>
              <w:pStyle w:val="EMPTYCELLSTYLE"/>
            </w:pPr>
          </w:p>
        </w:tc>
      </w:tr>
      <w:tr w:rsidR="00E277C6" w14:paraId="09CA9FEA" w14:textId="77777777">
        <w:trPr>
          <w:trHeight w:hRule="exact" w:val="80"/>
        </w:trPr>
        <w:tc>
          <w:tcPr>
            <w:tcW w:w="1" w:type="dxa"/>
          </w:tcPr>
          <w:p w14:paraId="3AEAF98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73CAD8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C39A4A5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7A6E4885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1CC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E1B3334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14880B10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21D2EFE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74A0995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02895D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009727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579D1EB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6D76FA2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867F64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75FAD2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C8377B4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6A9424DB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5056D80C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EAB332E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78D737FC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738BBB4D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29D637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AFCEA98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C0D5C9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7D65092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3DDAEA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A813C2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E03C1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7812DD8C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06CA4D4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A037BBB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2AE6DBB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8B46CA2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CB86A8D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59DC8C0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CF5869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723A4891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40FED58B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B52FA8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9610BDF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6B1117CA" w14:textId="77777777" w:rsidR="00E277C6" w:rsidRDefault="00E277C6">
            <w:pPr>
              <w:pStyle w:val="EMPTYCELLSTYLE"/>
            </w:pPr>
          </w:p>
        </w:tc>
      </w:tr>
      <w:tr w:rsidR="00E277C6" w14:paraId="7DF01788" w14:textId="77777777">
        <w:trPr>
          <w:trHeight w:hRule="exact" w:val="20"/>
        </w:trPr>
        <w:tc>
          <w:tcPr>
            <w:tcW w:w="1" w:type="dxa"/>
          </w:tcPr>
          <w:p w14:paraId="3D658D7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F1675F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717907C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5E0ED151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0FC6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45FA514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444CC9CE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0E6BFFF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3F60838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4A2055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6B2CE4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49FD874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533F942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922CCD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718606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D37B153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3C9AAFCB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1556D524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F3B8A1D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6A2E51AD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0E003D35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3A38C83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F649A2D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7B87C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B152940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5DC401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D92680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8414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460DC670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198281F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EC1B5CE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8687315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A13BEE6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28F6853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02A2322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36A3777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CDEA667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44A2838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99D92A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104074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3855A91" w14:textId="77777777" w:rsidR="00E277C6" w:rsidRDefault="00E277C6">
            <w:pPr>
              <w:pStyle w:val="EMPTYCELLSTYLE"/>
            </w:pPr>
          </w:p>
        </w:tc>
      </w:tr>
      <w:tr w:rsidR="00E277C6" w14:paraId="7EEE3D0E" w14:textId="77777777">
        <w:trPr>
          <w:trHeight w:hRule="exact" w:val="40"/>
        </w:trPr>
        <w:tc>
          <w:tcPr>
            <w:tcW w:w="1" w:type="dxa"/>
          </w:tcPr>
          <w:p w14:paraId="7EC3B8B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92052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DDC2CFD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42B6C9DD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08F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A43B1DE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320B45BA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757EAD42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17C9C22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22916E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D6138A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5C6F4C6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7CA919E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E52D7A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B2818E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C4F4947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68BB04F4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69B9EE83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D000AAF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25A68F0D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01CAB766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8EA771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5E72EDB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FD6A5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4E46857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9838CF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6C3263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E3607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3B8BA07B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769864C6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F5EF4D1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08E2DD8E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025A4C15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257DA5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02520FB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132AC9D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014CC8B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28F7C23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3E3A4E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F393C35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1C78962" w14:textId="77777777" w:rsidR="00E277C6" w:rsidRDefault="00E277C6">
            <w:pPr>
              <w:pStyle w:val="EMPTYCELLSTYLE"/>
            </w:pPr>
          </w:p>
        </w:tc>
      </w:tr>
      <w:tr w:rsidR="00E277C6" w14:paraId="356EB55C" w14:textId="77777777">
        <w:trPr>
          <w:trHeight w:hRule="exact" w:val="100"/>
        </w:trPr>
        <w:tc>
          <w:tcPr>
            <w:tcW w:w="1" w:type="dxa"/>
          </w:tcPr>
          <w:p w14:paraId="14A934BB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589A1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41D1C81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1BDB7621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8DC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FFFEC0D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180FB539" w14:textId="77777777" w:rsidR="00E277C6" w:rsidRDefault="00E277C6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800FC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A7CA5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5BCC8927" w14:textId="77777777" w:rsidR="00E277C6" w:rsidRDefault="00E277C6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67462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BBDEE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2BD1FD46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1EE278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86FEA6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EC6E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24FAFE78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4C011883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116280A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A0AE84B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7F7E44DB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A248DEE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5765AD6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2BAA00F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7C9B5682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6E52AB3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47E5B4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E80A2F6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7F88E10" w14:textId="77777777" w:rsidR="00E277C6" w:rsidRDefault="00E277C6">
            <w:pPr>
              <w:pStyle w:val="EMPTYCELLSTYLE"/>
            </w:pPr>
          </w:p>
        </w:tc>
      </w:tr>
      <w:tr w:rsidR="00E277C6" w14:paraId="7D1EA9B0" w14:textId="77777777">
        <w:trPr>
          <w:trHeight w:hRule="exact" w:val="80"/>
        </w:trPr>
        <w:tc>
          <w:tcPr>
            <w:tcW w:w="1" w:type="dxa"/>
          </w:tcPr>
          <w:p w14:paraId="7330511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A3511F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76BD89E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5F6214BE" w14:textId="77777777" w:rsidR="00E277C6" w:rsidRDefault="00E277C6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293B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3A9B363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3053C9FD" w14:textId="77777777" w:rsidR="00E277C6" w:rsidRDefault="00E277C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8AD67" w14:textId="77777777" w:rsidR="00E277C6" w:rsidRDefault="00E277C6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10EA0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4EBAF188" w14:textId="77777777" w:rsidR="00E277C6" w:rsidRDefault="00E277C6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0CD56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261C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E4D6A0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AEA6A5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DFF2C0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0160" w14:textId="77777777" w:rsidR="00E277C6" w:rsidRDefault="00E277C6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97FA4" w14:textId="77777777" w:rsidR="00E277C6" w:rsidRDefault="00112BF1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28029" w14:textId="77777777" w:rsidR="00E277C6" w:rsidRDefault="00112BF1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23/2024</w:t>
            </w:r>
          </w:p>
        </w:tc>
        <w:tc>
          <w:tcPr>
            <w:tcW w:w="40" w:type="dxa"/>
            <w:gridSpan w:val="3"/>
          </w:tcPr>
          <w:p w14:paraId="3C0B669B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C6C2D9D" w14:textId="77777777" w:rsidR="00E277C6" w:rsidRDefault="00E277C6">
            <w:pPr>
              <w:pStyle w:val="EMPTYCELLSTYLE"/>
            </w:pPr>
          </w:p>
        </w:tc>
      </w:tr>
      <w:tr w:rsidR="00E277C6" w14:paraId="3DE4DCC3" w14:textId="77777777">
        <w:trPr>
          <w:trHeight w:hRule="exact" w:val="60"/>
        </w:trPr>
        <w:tc>
          <w:tcPr>
            <w:tcW w:w="1" w:type="dxa"/>
          </w:tcPr>
          <w:p w14:paraId="1C60B3F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E58584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43FF0EC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140A4AA7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9DEB5F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FF8BC8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4642B3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1DA4647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DC6EA3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313D9FA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5B9E4D25" w14:textId="77777777" w:rsidR="00E277C6" w:rsidRDefault="00E277C6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2720F" w14:textId="77777777" w:rsidR="00E277C6" w:rsidRDefault="00E277C6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E9FAF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4AA0EE8A" w14:textId="77777777" w:rsidR="00E277C6" w:rsidRDefault="00E277C6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C089D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338C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87586DA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FC3365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F082C4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67722" w14:textId="77777777" w:rsidR="00E277C6" w:rsidRDefault="00E277C6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50BB3" w14:textId="77777777" w:rsidR="00E277C6" w:rsidRDefault="00E277C6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E9C4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3E5039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6985AEC" w14:textId="77777777" w:rsidR="00E277C6" w:rsidRDefault="00E277C6">
            <w:pPr>
              <w:pStyle w:val="EMPTYCELLSTYLE"/>
            </w:pPr>
          </w:p>
        </w:tc>
      </w:tr>
      <w:tr w:rsidR="00E277C6" w14:paraId="619A6F0E" w14:textId="77777777">
        <w:trPr>
          <w:trHeight w:hRule="exact" w:val="20"/>
        </w:trPr>
        <w:tc>
          <w:tcPr>
            <w:tcW w:w="1" w:type="dxa"/>
          </w:tcPr>
          <w:p w14:paraId="0FF5F43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A5BCFC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65010CD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18A1489D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6B751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B77ED3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2D331C4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B28F243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CE2C7D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3183761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3113C4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7429143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7FCBA1E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20E668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D80BDA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EF9BE97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1E115C6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B13BCE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F43CF8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77E2CF0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4E8ECF6C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57B85313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557EEDF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2973BB3A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57E26E38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4AB457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995C2DF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61C58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EE3575B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29B284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566280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B7454" w14:textId="77777777" w:rsidR="00E277C6" w:rsidRDefault="00E277C6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AB326" w14:textId="77777777" w:rsidR="00E277C6" w:rsidRDefault="00E277C6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7A3B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E0F822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519BD07F" w14:textId="77777777" w:rsidR="00E277C6" w:rsidRDefault="00E277C6">
            <w:pPr>
              <w:pStyle w:val="EMPTYCELLSTYLE"/>
            </w:pPr>
          </w:p>
        </w:tc>
      </w:tr>
      <w:tr w:rsidR="00E277C6" w14:paraId="447D5308" w14:textId="77777777">
        <w:trPr>
          <w:trHeight w:hRule="exact" w:val="80"/>
        </w:trPr>
        <w:tc>
          <w:tcPr>
            <w:tcW w:w="1" w:type="dxa"/>
          </w:tcPr>
          <w:p w14:paraId="7CA345F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C146A4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7BFD6EB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15A4F14E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3CA019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7AC104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EF8D7D9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B7D5CD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35EDEF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99BD117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9B13DC4" w14:textId="77777777" w:rsidR="00E277C6" w:rsidRDefault="00E277C6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B5CF3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Avenida Eulenir de Oliveira Lima, 71</w:t>
            </w:r>
          </w:p>
        </w:tc>
        <w:tc>
          <w:tcPr>
            <w:tcW w:w="60" w:type="dxa"/>
          </w:tcPr>
          <w:p w14:paraId="56499A76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0B785F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B9A700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89196" w14:textId="77777777" w:rsidR="00E277C6" w:rsidRDefault="00E277C6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607A1" w14:textId="77777777" w:rsidR="00E277C6" w:rsidRDefault="00E277C6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F60C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B8FF84C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D356555" w14:textId="77777777" w:rsidR="00E277C6" w:rsidRDefault="00E277C6">
            <w:pPr>
              <w:pStyle w:val="EMPTYCELLSTYLE"/>
            </w:pPr>
          </w:p>
        </w:tc>
      </w:tr>
      <w:tr w:rsidR="00E277C6" w14:paraId="06DDC01F" w14:textId="77777777">
        <w:trPr>
          <w:trHeight w:hRule="exact" w:val="140"/>
        </w:trPr>
        <w:tc>
          <w:tcPr>
            <w:tcW w:w="1" w:type="dxa"/>
          </w:tcPr>
          <w:p w14:paraId="16E73BF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F529D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B52B0D0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6E55ECA2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163F13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229E09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B9AB6D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964F46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70FFEF6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59004CE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1152A48" w14:textId="77777777" w:rsidR="00E277C6" w:rsidRDefault="00E277C6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3BEA8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EB61D34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B8B3C7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79C772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0029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4A79F059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43065CCD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622EF7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549EE57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60496355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A74AB03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68D18AF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9CC65AB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41651F59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5F70651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5E2C8F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844B2FB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E92F56B" w14:textId="77777777" w:rsidR="00E277C6" w:rsidRDefault="00E277C6">
            <w:pPr>
              <w:pStyle w:val="EMPTYCELLSTYLE"/>
            </w:pPr>
          </w:p>
        </w:tc>
      </w:tr>
      <w:tr w:rsidR="00E277C6" w14:paraId="77994B20" w14:textId="77777777">
        <w:trPr>
          <w:trHeight w:hRule="exact" w:val="20"/>
        </w:trPr>
        <w:tc>
          <w:tcPr>
            <w:tcW w:w="1" w:type="dxa"/>
          </w:tcPr>
          <w:p w14:paraId="04202C3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4D3AB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AD20DD7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1769D403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1F747F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68F9BA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E532AD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7A027EA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6282EB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E954CA4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0AA1CD3" w14:textId="77777777" w:rsidR="00E277C6" w:rsidRDefault="00E277C6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09E0C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35C1292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E41273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489F09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F1FB" w14:textId="77777777" w:rsidR="00E277C6" w:rsidRDefault="00E277C6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00B71" w14:textId="77777777" w:rsidR="00E277C6" w:rsidRDefault="00112BF1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3BF0D" w14:textId="39BFAA3E" w:rsidR="00E277C6" w:rsidRDefault="00112BF1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07/02/2024</w:t>
            </w:r>
          </w:p>
        </w:tc>
        <w:tc>
          <w:tcPr>
            <w:tcW w:w="40" w:type="dxa"/>
            <w:gridSpan w:val="3"/>
          </w:tcPr>
          <w:p w14:paraId="58B516C2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63703CB" w14:textId="77777777" w:rsidR="00E277C6" w:rsidRDefault="00E277C6">
            <w:pPr>
              <w:pStyle w:val="EMPTYCELLSTYLE"/>
            </w:pPr>
          </w:p>
        </w:tc>
      </w:tr>
      <w:tr w:rsidR="00E277C6" w14:paraId="52E71792" w14:textId="77777777">
        <w:trPr>
          <w:trHeight w:hRule="exact" w:val="20"/>
        </w:trPr>
        <w:tc>
          <w:tcPr>
            <w:tcW w:w="1" w:type="dxa"/>
          </w:tcPr>
          <w:p w14:paraId="4EE3F64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6C9C3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3B11B28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4C6BA413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8823ED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7B2E64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538EF89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44A2806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BEE2C1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B1D89BB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57398095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406B011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1F9D512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13ED18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1F9272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E5EAC80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310C74F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5F089C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7E2E499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6688FBC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445EE415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0760C9BB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727C514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3BC0684F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5F6E6295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8C8DDB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CEDE143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E79AE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C2DBE3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1E8512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87F007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1BC42" w14:textId="77777777" w:rsidR="00E277C6" w:rsidRDefault="00E277C6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0086" w14:textId="77777777" w:rsidR="00E277C6" w:rsidRDefault="00E277C6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F8A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5CF4488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B84DB8B" w14:textId="77777777" w:rsidR="00E277C6" w:rsidRDefault="00E277C6">
            <w:pPr>
              <w:pStyle w:val="EMPTYCELLSTYLE"/>
            </w:pPr>
          </w:p>
        </w:tc>
      </w:tr>
      <w:tr w:rsidR="00E277C6" w14:paraId="1C992B07" w14:textId="77777777">
        <w:trPr>
          <w:trHeight w:hRule="exact" w:val="200"/>
        </w:trPr>
        <w:tc>
          <w:tcPr>
            <w:tcW w:w="1" w:type="dxa"/>
          </w:tcPr>
          <w:p w14:paraId="06801F1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35BA80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440B816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31E2F9F0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B9B2CC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B1197C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CF94E4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33D5D46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43031F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7F92A4C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4CD8521E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31EB2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D4551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1E69062D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E1EA65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8E0481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9CD08" w14:textId="77777777" w:rsidR="00E277C6" w:rsidRDefault="00E277C6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B745D" w14:textId="77777777" w:rsidR="00E277C6" w:rsidRDefault="00E277C6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BE01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C3F9C35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F58614B" w14:textId="77777777" w:rsidR="00E277C6" w:rsidRDefault="00E277C6">
            <w:pPr>
              <w:pStyle w:val="EMPTYCELLSTYLE"/>
            </w:pPr>
          </w:p>
        </w:tc>
      </w:tr>
      <w:tr w:rsidR="00E277C6" w14:paraId="7F8F0F08" w14:textId="77777777">
        <w:trPr>
          <w:trHeight w:hRule="exact" w:val="40"/>
        </w:trPr>
        <w:tc>
          <w:tcPr>
            <w:tcW w:w="1" w:type="dxa"/>
          </w:tcPr>
          <w:p w14:paraId="3B14688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FB241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5A360E9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17C9C874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31BBCB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A23A99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52F1D3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B819D4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067A964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7E36567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59B5EAD2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E624A" w14:textId="77777777" w:rsidR="00E277C6" w:rsidRDefault="00E277C6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D8F37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73C251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968DE9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72F457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858BE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18C1568E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4C223DC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8A90456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718398C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276495B0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CF5501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4FCFFE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8F2E48B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93659E0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7522B4B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F7D037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9F9C9DD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4EC1E585" w14:textId="77777777" w:rsidR="00E277C6" w:rsidRDefault="00E277C6">
            <w:pPr>
              <w:pStyle w:val="EMPTYCELLSTYLE"/>
            </w:pPr>
          </w:p>
        </w:tc>
      </w:tr>
      <w:tr w:rsidR="00E277C6" w14:paraId="1D6F59EB" w14:textId="77777777">
        <w:trPr>
          <w:trHeight w:hRule="exact" w:val="120"/>
        </w:trPr>
        <w:tc>
          <w:tcPr>
            <w:tcW w:w="1" w:type="dxa"/>
          </w:tcPr>
          <w:p w14:paraId="2E409F7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317D8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5A89456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2F4F4BE3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01EFE7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016162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A5DC23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9F0452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198EB4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28749BA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4B24483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9F3A306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22C201B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7C95A0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28E572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9B2C3B2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1A0A4A8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7DAB04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BA88DD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C5593D2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0A14B3A9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573D221A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F5212C4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6AA6C271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1A7E4FB5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7AC4806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F7E2131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CC3CB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A4282F0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4A6031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FD12AE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87F6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4334B552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581CD32B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4DE044B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34578BC3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1D997B81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23B82A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095CF4D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E2A47FB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47183A88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078A3EC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D97748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65DE172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A9E7EB3" w14:textId="77777777" w:rsidR="00E277C6" w:rsidRDefault="00E277C6">
            <w:pPr>
              <w:pStyle w:val="EMPTYCELLSTYLE"/>
            </w:pPr>
          </w:p>
        </w:tc>
      </w:tr>
      <w:tr w:rsidR="00E277C6" w14:paraId="28B1EC22" w14:textId="77777777">
        <w:trPr>
          <w:trHeight w:hRule="exact" w:val="60"/>
        </w:trPr>
        <w:tc>
          <w:tcPr>
            <w:tcW w:w="1" w:type="dxa"/>
          </w:tcPr>
          <w:p w14:paraId="53D94B6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2DE59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5CD966A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7B104210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9C34CA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461AC9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2260C19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8AAD14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C2A90F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8084936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60ED6003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0D894EEA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7A50D8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2048F1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3F2552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2B96CF2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5E95471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FD552F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5DD83A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E0FC1E2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2D8DC163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3240B4FA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76BB5A1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7A23E762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4E708B38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4E99BD7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B07053A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60715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9E8E66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6DBE86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D70130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F9702A7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0F4DBE53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348B412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D4F6E8D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B50FAF4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7CB83369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1993C01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E9FCBC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3587957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433CA5C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41E6F76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4ADE4F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E349FB5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3DFB866" w14:textId="77777777" w:rsidR="00E277C6" w:rsidRDefault="00E277C6">
            <w:pPr>
              <w:pStyle w:val="EMPTYCELLSTYLE"/>
            </w:pPr>
          </w:p>
        </w:tc>
      </w:tr>
      <w:tr w:rsidR="00E277C6" w14:paraId="685A9987" w14:textId="77777777">
        <w:trPr>
          <w:trHeight w:hRule="exact" w:val="240"/>
        </w:trPr>
        <w:tc>
          <w:tcPr>
            <w:tcW w:w="1" w:type="dxa"/>
          </w:tcPr>
          <w:p w14:paraId="4CBCAE5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791F3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AAF5221" w14:textId="77777777" w:rsidR="00E277C6" w:rsidRDefault="00E277C6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E8B0A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3458CA50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4D562412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7CB2AB8A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D6BC7A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AD6B7D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A56B3A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B36E8A1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3487561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6FF401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94BB7D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8D846A9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1C1BAAE5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6C77E370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E5D2E22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67BF9E4C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3D28C28B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FBC2EC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15B71CB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2948FF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6E226B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CF430A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EFAEE9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B9F65EE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6D161DD8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0483E521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2F9C7A1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36C3E82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7AA6E4F4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FAA5BC6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758FB3F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4F6E584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2ECFBF03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72DFA98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978BA2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7893C1B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66D3D9E2" w14:textId="77777777" w:rsidR="00E277C6" w:rsidRDefault="00E277C6">
            <w:pPr>
              <w:pStyle w:val="EMPTYCELLSTYLE"/>
            </w:pPr>
          </w:p>
        </w:tc>
      </w:tr>
      <w:tr w:rsidR="00E277C6" w14:paraId="4E8A6B02" w14:textId="77777777">
        <w:trPr>
          <w:trHeight w:hRule="exact" w:val="20"/>
        </w:trPr>
        <w:tc>
          <w:tcPr>
            <w:tcW w:w="1" w:type="dxa"/>
          </w:tcPr>
          <w:p w14:paraId="76C0B57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FFA0B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EC5E672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49268C50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6E1BE4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D4E05E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5466EA0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A0ED10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5750E3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6B05C89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36DA987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7B18A708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7BCCE3E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E4EFFE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7BB768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DBE71B5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7E1CF8B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87EFED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B026C84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70A06EE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46B89F6B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33C8A63C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39E27E3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556CEC02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4EA6D993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71F5B5D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A4EDAD7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2E582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2F989B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A261E3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3629FF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99F9B1A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6B0DFC4D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1294F73C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7DD6394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03421A1B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19F042AC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3A7131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A1531D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A25615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57151456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5EBA022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0F0927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30B1D5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0F230BDA" w14:textId="77777777" w:rsidR="00E277C6" w:rsidRDefault="00E277C6">
            <w:pPr>
              <w:pStyle w:val="EMPTYCELLSTYLE"/>
            </w:pPr>
          </w:p>
        </w:tc>
      </w:tr>
      <w:tr w:rsidR="00E277C6" w14:paraId="48A0B945" w14:textId="77777777">
        <w:trPr>
          <w:trHeight w:hRule="exact" w:val="240"/>
        </w:trPr>
        <w:tc>
          <w:tcPr>
            <w:tcW w:w="1" w:type="dxa"/>
          </w:tcPr>
          <w:p w14:paraId="2F380A2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E9B57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7E3340E" w14:textId="77777777" w:rsidR="00E277C6" w:rsidRDefault="00E277C6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0BBCD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5E418295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123B898A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1182CD5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77C959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1845E4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E21DD7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43A6BAF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4041F4A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D53DA4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4EA8CD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5292DC1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57CD1A4E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72771054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BA593B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73FE09DE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73CD76E4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C5702B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110D485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B5AD3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DC2C19D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38A8B7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51414A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E689FF6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7ECD65AC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8C2785D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7904B72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05AB2F15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1339E3D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EE767B5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7E825D1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A3A79D2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6060634D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6CCE5E0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3FA49A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3E9338F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546BDA40" w14:textId="77777777" w:rsidR="00E277C6" w:rsidRDefault="00E277C6">
            <w:pPr>
              <w:pStyle w:val="EMPTYCELLSTYLE"/>
            </w:pPr>
          </w:p>
        </w:tc>
      </w:tr>
      <w:tr w:rsidR="00E277C6" w14:paraId="470F8BC4" w14:textId="77777777">
        <w:trPr>
          <w:trHeight w:hRule="exact" w:val="20"/>
        </w:trPr>
        <w:tc>
          <w:tcPr>
            <w:tcW w:w="1" w:type="dxa"/>
          </w:tcPr>
          <w:p w14:paraId="58F054B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F0049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0EC1F12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4D70BAB3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8B7319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6F6D33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611989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C1851EB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C0B758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EA83E4B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576A87F4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CEE8B23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565C7BF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50D23D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425299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0B9D6C2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647093D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DE45DE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CF2FC4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0C4DA5B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3AF98F21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4B610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50F94BD1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06DE8020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20E5EE05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FE8F79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76FBB38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6E18E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EBD38CA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C38A16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394EEB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396DDD0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2DC84DA7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7857D861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D1503D6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0A4119AA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7E8237F7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4A9FB2F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68162F0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6175ADD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905AE05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29F1D89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E0E425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12D8C5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212D203" w14:textId="77777777" w:rsidR="00E277C6" w:rsidRDefault="00E277C6">
            <w:pPr>
              <w:pStyle w:val="EMPTYCELLSTYLE"/>
            </w:pPr>
          </w:p>
        </w:tc>
      </w:tr>
      <w:tr w:rsidR="00E277C6" w14:paraId="6CC0FA8F" w14:textId="77777777">
        <w:trPr>
          <w:trHeight w:hRule="exact" w:val="220"/>
        </w:trPr>
        <w:tc>
          <w:tcPr>
            <w:tcW w:w="1" w:type="dxa"/>
          </w:tcPr>
          <w:p w14:paraId="3A71AD6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162208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A24700A" w14:textId="77777777" w:rsidR="00E277C6" w:rsidRDefault="00E277C6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AEF06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79E08647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358C4E7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2AB5B63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2DDC03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024540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CB94E8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C06D97A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1DD1F2E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A5FD8F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A124D4C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B2C3BD8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4B00A223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8FC4B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AD3B272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06719A28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4F33A2BC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6D49A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3A46C44E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E5AC3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10BB50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92DD17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DC8E9D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FBEC3E1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746D5731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1B6E571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08CF69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3ADCF731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A03E1B3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F67F99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3889D5D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ADC8679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191F97BE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6C0D07F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AF6CA6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BF6BB7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62944251" w14:textId="77777777" w:rsidR="00E277C6" w:rsidRDefault="00E277C6">
            <w:pPr>
              <w:pStyle w:val="EMPTYCELLSTYLE"/>
            </w:pPr>
          </w:p>
        </w:tc>
      </w:tr>
      <w:tr w:rsidR="00E277C6" w14:paraId="7C8652E4" w14:textId="77777777">
        <w:trPr>
          <w:trHeight w:hRule="exact" w:val="20"/>
        </w:trPr>
        <w:tc>
          <w:tcPr>
            <w:tcW w:w="1" w:type="dxa"/>
          </w:tcPr>
          <w:p w14:paraId="425937A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BA189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54EB897" w14:textId="77777777" w:rsidR="00E277C6" w:rsidRDefault="00E277C6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C616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E00AEFE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4B45F75A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62F108F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69B281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95F15D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FD688A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444CEBF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3EBC673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CD00C5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476F06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1F2589E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593E8920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4F1F87C3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7A81657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566DBA8E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4A9AC735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0C2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7B31997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E99A4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8CFBF19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4E31C3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7BE46D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9AF9BCA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70F86261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03E326D1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C54D1E7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D056AAE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73DA4DE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8EC908F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4672836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228153C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46C35A37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4F68CB6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24FAC4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8FBC76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63DD0F7" w14:textId="77777777" w:rsidR="00E277C6" w:rsidRDefault="00E277C6">
            <w:pPr>
              <w:pStyle w:val="EMPTYCELLSTYLE"/>
            </w:pPr>
          </w:p>
        </w:tc>
      </w:tr>
      <w:tr w:rsidR="00E277C6" w14:paraId="48B3E8BC" w14:textId="77777777">
        <w:trPr>
          <w:trHeight w:hRule="exact" w:val="20"/>
        </w:trPr>
        <w:tc>
          <w:tcPr>
            <w:tcW w:w="1" w:type="dxa"/>
          </w:tcPr>
          <w:p w14:paraId="4826F9C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481D9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BA3A702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304AD550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1E632E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73AD34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6C7459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5C4CD88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6A0D859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3C9D721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114EE375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A78CA82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26FDB04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D5F449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AD8322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30994A1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3197CBD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772D6E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BAB752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BB9F7BC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2861EBB2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4F9BE401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A86DA20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126AB659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22E23B1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5C00C0A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3EAEF4E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EB3EC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9D34D8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A51FE9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6A1032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A02EB9F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0D1627A7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5FBF2E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DA37651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2FEE3CF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577642A1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E710CC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317C5B0B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ABD956F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261A6E09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5EFC174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815C7A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980DE1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525958E3" w14:textId="77777777" w:rsidR="00E277C6" w:rsidRDefault="00E277C6">
            <w:pPr>
              <w:pStyle w:val="EMPTYCELLSTYLE"/>
            </w:pPr>
          </w:p>
        </w:tc>
      </w:tr>
      <w:tr w:rsidR="00E277C6" w14:paraId="30B6299C" w14:textId="77777777">
        <w:trPr>
          <w:trHeight w:hRule="exact" w:val="240"/>
        </w:trPr>
        <w:tc>
          <w:tcPr>
            <w:tcW w:w="1" w:type="dxa"/>
          </w:tcPr>
          <w:p w14:paraId="38F4603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1B2739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6BC6D01" w14:textId="77777777" w:rsidR="00E277C6" w:rsidRDefault="00E277C6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E9B26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4682EE33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7F8FBD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5E2FEE4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40592DB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83CC5B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E79C25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0215AAB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4AA054D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3E4C78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AC6673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871C002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2EDFD449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5BDFB9E7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0EBB467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5D7492F5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5C369C0A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360D201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09436B8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040510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24316F2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2D41D7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E7BA9C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92E57F7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01F1A2E8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E0361A5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2C5B5B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05D9C006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0DA847AD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D272BF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388B40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E6F0B38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150E304C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5C5F9BF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AF0249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B842A4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CE1779A" w14:textId="77777777" w:rsidR="00E277C6" w:rsidRDefault="00E277C6">
            <w:pPr>
              <w:pStyle w:val="EMPTYCELLSTYLE"/>
            </w:pPr>
          </w:p>
        </w:tc>
      </w:tr>
      <w:tr w:rsidR="00E277C6" w14:paraId="6520AF5F" w14:textId="77777777">
        <w:trPr>
          <w:trHeight w:hRule="exact" w:val="240"/>
        </w:trPr>
        <w:tc>
          <w:tcPr>
            <w:tcW w:w="1" w:type="dxa"/>
          </w:tcPr>
          <w:p w14:paraId="5767174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F4847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78B81C2" w14:textId="77777777" w:rsidR="00E277C6" w:rsidRDefault="00E277C6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DBADB" w14:textId="77777777" w:rsidR="00E277C6" w:rsidRDefault="00112BF1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19F6330F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15119594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EA3FB0C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53E2E29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21C600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59DA35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B9051E5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0AA2796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617917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134A5E0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BCC50D2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68458F4F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4F97AFD3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9412199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22B2AC4C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3B889E8D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033750E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C26906A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7F3A0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1E30C1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E54BD6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3F3F95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1B0F996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6D63C2CF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7357EC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A4E6533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3C8D307E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0F8A18E2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FE9580A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75E34B7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BD36AFA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68BBC2C6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062C0A7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29B07B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84F5E9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7DAEF72" w14:textId="77777777" w:rsidR="00E277C6" w:rsidRDefault="00E277C6">
            <w:pPr>
              <w:pStyle w:val="EMPTYCELLSTYLE"/>
            </w:pPr>
          </w:p>
        </w:tc>
      </w:tr>
      <w:tr w:rsidR="00E277C6" w14:paraId="7D936216" w14:textId="77777777">
        <w:trPr>
          <w:trHeight w:hRule="exact" w:val="100"/>
        </w:trPr>
        <w:tc>
          <w:tcPr>
            <w:tcW w:w="1" w:type="dxa"/>
          </w:tcPr>
          <w:p w14:paraId="31F4A9E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25D277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007DBC6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58870BC7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DBAAC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932A9A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7A3F31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7B2924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38A17E9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6830CF3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0C949DC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3C765494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229797D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CA815E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75D04C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68C1EAD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5881C66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5A4A14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7CAF390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FEE9096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5E2DA9F3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18DDB8DB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095A6A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3ADE5878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7EF4C3C3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0F071DA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F0A7035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7F6C7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971929C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512421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87F2B6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1B0D23B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677DE3AB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639406D6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0D73947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BBD2419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21E9B9D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44A948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041F016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4869D5F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2B501922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3AE0FC1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434479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AC2787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B75498D" w14:textId="77777777" w:rsidR="00E277C6" w:rsidRDefault="00E277C6">
            <w:pPr>
              <w:pStyle w:val="EMPTYCELLSTYLE"/>
            </w:pPr>
          </w:p>
        </w:tc>
      </w:tr>
      <w:tr w:rsidR="00E277C6" w14:paraId="257ED0B9" w14:textId="77777777">
        <w:trPr>
          <w:trHeight w:hRule="exact" w:val="780"/>
        </w:trPr>
        <w:tc>
          <w:tcPr>
            <w:tcW w:w="1" w:type="dxa"/>
          </w:tcPr>
          <w:p w14:paraId="1A26EB3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1A755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C13AA8D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09829BF2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2A559A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C6CFAC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BDCF35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6711F89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CD3A21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DFD0ABE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7F91E712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B5AABC1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007BDBA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AA6C65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B142A0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F9C86BA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22E9504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BB8C0C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9C8731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9F47A00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02F90568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26510B20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E2481C7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29936DC9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17E77E3B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6E2587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4691F41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E0DFC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0F57CA1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4BB143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8025E4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DE70EAD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442AD0A0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3992526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D712AAA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397E9A65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8F5D7FA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A6B7002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6B4BC9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EB2D738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2DF789AA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0C68FE3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2EDA4C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D7387D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89EF738" w14:textId="77777777" w:rsidR="00E277C6" w:rsidRDefault="00E277C6">
            <w:pPr>
              <w:pStyle w:val="EMPTYCELLSTYLE"/>
            </w:pPr>
          </w:p>
        </w:tc>
      </w:tr>
      <w:tr w:rsidR="00E277C6" w14:paraId="68240809" w14:textId="77777777">
        <w:trPr>
          <w:trHeight w:hRule="exact" w:val="760"/>
        </w:trPr>
        <w:tc>
          <w:tcPr>
            <w:tcW w:w="1" w:type="dxa"/>
          </w:tcPr>
          <w:p w14:paraId="0D1A1796" w14:textId="77777777" w:rsidR="00E277C6" w:rsidRDefault="00E277C6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788D2" w14:textId="2B40B76E" w:rsidR="00E277C6" w:rsidRDefault="00112BF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>MODELO PROPOSTA DE PREÇO</w:t>
            </w:r>
          </w:p>
        </w:tc>
        <w:tc>
          <w:tcPr>
            <w:tcW w:w="40" w:type="dxa"/>
            <w:gridSpan w:val="3"/>
          </w:tcPr>
          <w:p w14:paraId="6518A406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7D595BCF" w14:textId="77777777" w:rsidR="00E277C6" w:rsidRDefault="00E277C6">
            <w:pPr>
              <w:pStyle w:val="EMPTYCELLSTYLE"/>
            </w:pPr>
          </w:p>
        </w:tc>
      </w:tr>
      <w:tr w:rsidR="00E277C6" w14:paraId="209A572C" w14:textId="77777777">
        <w:trPr>
          <w:trHeight w:hRule="exact" w:val="840"/>
        </w:trPr>
        <w:tc>
          <w:tcPr>
            <w:tcW w:w="1" w:type="dxa"/>
          </w:tcPr>
          <w:p w14:paraId="49553A9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B51C8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0143BEF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534C384F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E190B8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1DC62A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EC0AED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100BE68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495742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494A906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62503E7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75137BA6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077B7B2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72F632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FFB918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10BCBE0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4C9941A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E79092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461C4D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5C91623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6E63392B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6F951B82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64D31DA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1A7E5A21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7C5466F9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4CFF472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858B3BF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F4A2C4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D152720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F8ABC1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85E5A1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6B2930C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4BC00EC6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2038C7C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D31409E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588E9DA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50804528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E9FE20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2C6EF5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4D97F2D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66F0CA9F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3E9A177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8832B0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B16ED4F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599ABEE6" w14:textId="77777777" w:rsidR="00E277C6" w:rsidRDefault="00E277C6">
            <w:pPr>
              <w:pStyle w:val="EMPTYCELLSTYLE"/>
            </w:pPr>
          </w:p>
        </w:tc>
      </w:tr>
      <w:tr w:rsidR="00E277C6" w14:paraId="0B5289AA" w14:textId="77777777">
        <w:trPr>
          <w:trHeight w:hRule="exact" w:val="280"/>
        </w:trPr>
        <w:tc>
          <w:tcPr>
            <w:tcW w:w="1" w:type="dxa"/>
          </w:tcPr>
          <w:p w14:paraId="5C0EEFC0" w14:textId="77777777" w:rsidR="00E277C6" w:rsidRDefault="00E277C6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07E81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47D1E7F7" w14:textId="77777777" w:rsidR="00E277C6" w:rsidRDefault="00E277C6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CC50C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16E040CB" w14:textId="77777777" w:rsidR="00E277C6" w:rsidRDefault="00E277C6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260A6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25E27CEC" w14:textId="77777777" w:rsidR="00E277C6" w:rsidRDefault="00E277C6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F418C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1BE2939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E43F751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7073CFDD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A51A4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0F1AB9E7" w14:textId="77777777" w:rsidR="00E277C6" w:rsidRDefault="00E277C6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A84AC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8557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0F281FB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548EEA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73FB50AA" w14:textId="77777777" w:rsidR="00E277C6" w:rsidRDefault="00E277C6">
            <w:pPr>
              <w:pStyle w:val="EMPTYCELLSTYLE"/>
            </w:pPr>
          </w:p>
        </w:tc>
      </w:tr>
      <w:tr w:rsidR="00E277C6" w14:paraId="34F2B78E" w14:textId="77777777">
        <w:trPr>
          <w:trHeight w:hRule="exact" w:val="180"/>
        </w:trPr>
        <w:tc>
          <w:tcPr>
            <w:tcW w:w="1" w:type="dxa"/>
          </w:tcPr>
          <w:p w14:paraId="7877F4A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F0B55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96946A3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46C79D00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2DEF54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E7443F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D6023C8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C49B3C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6281D5F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9F96EDF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611F1F33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01FCDE98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5CF4126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A72170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5EAB88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8B590A5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287AEAF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E9534E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D1BC26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CFE01F8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379E8067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56B0CC41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798B579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1876D753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222F420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0A03D25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FA9335D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2455DF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1FF12B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17EEED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D9DBCF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7684507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462CCE79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3FF9C2E3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BB64A84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B5591CE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2CC75C63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2FFF8E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076BD04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E2186E9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77417A0C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25F423A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208C34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37DC5F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0B0E0C18" w14:textId="77777777" w:rsidR="00E277C6" w:rsidRDefault="00E277C6">
            <w:pPr>
              <w:pStyle w:val="EMPTYCELLSTYLE"/>
            </w:pPr>
          </w:p>
        </w:tc>
      </w:tr>
      <w:tr w:rsidR="00E277C6" w14:paraId="3C557A49" w14:textId="77777777">
        <w:trPr>
          <w:trHeight w:hRule="exact" w:val="280"/>
        </w:trPr>
        <w:tc>
          <w:tcPr>
            <w:tcW w:w="1" w:type="dxa"/>
          </w:tcPr>
          <w:p w14:paraId="5E789D5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3851B7" w14:textId="77777777" w:rsidR="00E277C6" w:rsidRDefault="00E277C6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3CE26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1A28342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365F71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9C5F4CB" w14:textId="77777777" w:rsidR="00E277C6" w:rsidRDefault="00E277C6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E0BE" w14:textId="77777777" w:rsidR="00E277C6" w:rsidRDefault="00112BF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800,000</w:t>
            </w:r>
          </w:p>
        </w:tc>
        <w:tc>
          <w:tcPr>
            <w:tcW w:w="20" w:type="dxa"/>
          </w:tcPr>
          <w:p w14:paraId="0256C06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520E28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9A0039A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72D9F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20" w:type="dxa"/>
          </w:tcPr>
          <w:p w14:paraId="205DFE3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0EE221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A9F1A08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695E6" w14:textId="77777777" w:rsidR="00E277C6" w:rsidRDefault="00112BF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AR COMPRIMIDO MEDICINAL O²- - AR COMPRIMIDO MEDICINAL O²- COMPOSIÇÃO: 79% DE N² E 21% DE O². ACONDICIONADO EM CILINDRO DE 7 A 10 M³. COM CILINDRO EM COMODATO.</w:t>
            </w:r>
          </w:p>
        </w:tc>
        <w:tc>
          <w:tcPr>
            <w:tcW w:w="80" w:type="dxa"/>
          </w:tcPr>
          <w:p w14:paraId="0BA16F1A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4B2FE40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74CBBFD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5D496A7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67A451EB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E788A1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3E713D5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94A0214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473E6ED7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412F031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395C8F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44C90FD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68631625" w14:textId="77777777" w:rsidR="00E277C6" w:rsidRDefault="00E277C6">
            <w:pPr>
              <w:pStyle w:val="EMPTYCELLSTYLE"/>
            </w:pPr>
          </w:p>
        </w:tc>
      </w:tr>
      <w:tr w:rsidR="00E277C6" w14:paraId="74030809" w14:textId="77777777">
        <w:trPr>
          <w:trHeight w:hRule="exact" w:val="540"/>
        </w:trPr>
        <w:tc>
          <w:tcPr>
            <w:tcW w:w="1" w:type="dxa"/>
          </w:tcPr>
          <w:p w14:paraId="36410B2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54A4D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2449A41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7CDE9AD5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2E6DAD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D6513B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9B2F9A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2204ADE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6BE5004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B47ED78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16DFA6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32CD54F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39FFE38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8C8BC3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7E93B5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99706CD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01EC99C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CD5113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501FFE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8C28BF1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8CA4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6A436597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369D2EEB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71DB7C6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A200EEE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1AE99ECC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F7DC5E3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671D5DC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CA33345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4BF2BCB3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3A3E08C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8E292E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2A8A00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5FCF300" w14:textId="77777777" w:rsidR="00E277C6" w:rsidRDefault="00E277C6">
            <w:pPr>
              <w:pStyle w:val="EMPTYCELLSTYLE"/>
            </w:pPr>
          </w:p>
        </w:tc>
      </w:tr>
      <w:tr w:rsidR="00E277C6" w14:paraId="7C02128E" w14:textId="77777777">
        <w:trPr>
          <w:trHeight w:hRule="exact" w:val="80"/>
        </w:trPr>
        <w:tc>
          <w:tcPr>
            <w:tcW w:w="1" w:type="dxa"/>
          </w:tcPr>
          <w:p w14:paraId="3358349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E626F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D71048D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23C891FB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0950E4B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152315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93C4F4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9BAC4E9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0D21289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C1EEBC4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59479FE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BCE8217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2C617B0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2B9B11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8CC326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CB73C5D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4C93A18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6A8F86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B4DABD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DC6CBBF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2E833A66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7B6436FD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E9E833E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321DBAC4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3992B17E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4BB002C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A670ACC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15F5A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B7E9EDA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3A0E31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E34D7A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C41E388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76C2A548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44BA2EF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4B67455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6999B9F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2DF40C30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68456B9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1DFF9D0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238A4C8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02167B2E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3380443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AC4D34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EA6CF0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7B620FB8" w14:textId="77777777" w:rsidR="00E277C6" w:rsidRDefault="00E277C6">
            <w:pPr>
              <w:pStyle w:val="EMPTYCELLSTYLE"/>
            </w:pPr>
          </w:p>
        </w:tc>
      </w:tr>
      <w:tr w:rsidR="00E277C6" w14:paraId="4182AF58" w14:textId="77777777">
        <w:trPr>
          <w:trHeight w:hRule="exact" w:val="280"/>
        </w:trPr>
        <w:tc>
          <w:tcPr>
            <w:tcW w:w="1" w:type="dxa"/>
          </w:tcPr>
          <w:p w14:paraId="768ED69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CAFBDA" w14:textId="77777777" w:rsidR="00E277C6" w:rsidRDefault="00E277C6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CBF6C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5DB87B4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95E6C5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66E669A" w14:textId="77777777" w:rsidR="00E277C6" w:rsidRDefault="00E277C6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2C922" w14:textId="77777777" w:rsidR="00E277C6" w:rsidRDefault="00112BF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500,000</w:t>
            </w:r>
          </w:p>
        </w:tc>
        <w:tc>
          <w:tcPr>
            <w:tcW w:w="20" w:type="dxa"/>
          </w:tcPr>
          <w:p w14:paraId="6CCAF71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177049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DF86589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BE73A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20" w:type="dxa"/>
          </w:tcPr>
          <w:p w14:paraId="19C2673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1FED6A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87E133F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52968" w14:textId="77777777" w:rsidR="00E277C6" w:rsidRDefault="00112BF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NITROGÊNIO GASOSO MEDICINAL- - NITROGÊNIO GASOSO MEDICINAL- ASPECTO FÍSICO: INCOLOR, INODORO E INERTE; FÓRMULA QUIÍMICA: N2. MASSA MOLECULAR: 28,01 g/mol.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GRAU DE PUREZA MÍNIMO: 99,5 %, PARA USO MEDICINAL.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INFORMAÇÃO ADICIONAL: PARA USO COMO GÁS PARA ACIONAMENTO PNEUMÁTICO DE SERRA ORTOPÉDICA.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FORNECIDO EM CILINDROS DE AÇO, COM CAPACIDADE DE ATÉ 50 LITROS, VOLUME INTERNO DE 9 A 10 M³, PRESSÃO INTERNA DO CILINDRO 200 BAR.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COM CILINDRO EM COMODATO.</w:t>
            </w:r>
          </w:p>
        </w:tc>
        <w:tc>
          <w:tcPr>
            <w:tcW w:w="80" w:type="dxa"/>
          </w:tcPr>
          <w:p w14:paraId="5C026C99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640D000C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1C7BDB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6C65B97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2B49396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8EB244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1159AD3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85656D8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634E63B9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5154A67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7822F0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85290DC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28C0AAF" w14:textId="77777777" w:rsidR="00E277C6" w:rsidRDefault="00E277C6">
            <w:pPr>
              <w:pStyle w:val="EMPTYCELLSTYLE"/>
            </w:pPr>
          </w:p>
        </w:tc>
      </w:tr>
      <w:tr w:rsidR="00E277C6" w14:paraId="017318B9" w14:textId="77777777">
        <w:trPr>
          <w:trHeight w:hRule="exact" w:val="2600"/>
        </w:trPr>
        <w:tc>
          <w:tcPr>
            <w:tcW w:w="1" w:type="dxa"/>
          </w:tcPr>
          <w:p w14:paraId="4D8D9FA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32BDF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EAE363F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6C63EB59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04894B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B7E132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EB1EE32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B0C005C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6676773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9C7DF0E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33C4FBC5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6FB8CAF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1B50E06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8BEA10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4350EF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28C101E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6253287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B432CD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B1C6AB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C366E7C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93E85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02206C5B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30E9923C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B9BE3F7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76852EE1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6E6457C2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A87AE95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62413C6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BB7370C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EC7BC53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0F90847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636613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3C0CE3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DC74A1E" w14:textId="77777777" w:rsidR="00E277C6" w:rsidRDefault="00E277C6">
            <w:pPr>
              <w:pStyle w:val="EMPTYCELLSTYLE"/>
            </w:pPr>
          </w:p>
        </w:tc>
      </w:tr>
      <w:tr w:rsidR="00E277C6" w14:paraId="4A8F358D" w14:textId="77777777">
        <w:trPr>
          <w:trHeight w:hRule="exact" w:val="80"/>
        </w:trPr>
        <w:tc>
          <w:tcPr>
            <w:tcW w:w="1" w:type="dxa"/>
          </w:tcPr>
          <w:p w14:paraId="3788310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CE69E8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FC1D8B3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5AA328C3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05FA39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013E77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6A4AE7C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76C67920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3721B5A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3430A1C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5DE7955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859C550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46F34E3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F0BE6F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6A7CBC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E4045B6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32BF437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E8BF8E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AD7C8FA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345CE67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780C0601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004F443C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BF96C9D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2AC8B36E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7098568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F3B810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8D1042A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99A25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1F4B5D9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63F1170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30E4A08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63AD57F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5A1D32A4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D2C9EB0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23D08900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2248E48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1F732C5C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07994D9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735010F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1A890AD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1AC323E0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4B4418D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E7A19D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D3D50B9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44EB554" w14:textId="77777777" w:rsidR="00E277C6" w:rsidRDefault="00E277C6">
            <w:pPr>
              <w:pStyle w:val="EMPTYCELLSTYLE"/>
            </w:pPr>
          </w:p>
        </w:tc>
      </w:tr>
      <w:tr w:rsidR="00E277C6" w14:paraId="0AA3FC23" w14:textId="77777777">
        <w:trPr>
          <w:trHeight w:hRule="exact" w:val="280"/>
        </w:trPr>
        <w:tc>
          <w:tcPr>
            <w:tcW w:w="1" w:type="dxa"/>
          </w:tcPr>
          <w:p w14:paraId="73063A7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FEA633" w14:textId="77777777" w:rsidR="00E277C6" w:rsidRDefault="00E277C6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AD5CE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7029338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7AA86E6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406230F" w14:textId="77777777" w:rsidR="00E277C6" w:rsidRDefault="00E277C6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BD9E1" w14:textId="77777777" w:rsidR="00E277C6" w:rsidRDefault="00112BF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1.000,000</w:t>
            </w:r>
          </w:p>
        </w:tc>
        <w:tc>
          <w:tcPr>
            <w:tcW w:w="20" w:type="dxa"/>
          </w:tcPr>
          <w:p w14:paraId="5C62680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63CAAF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0783700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2D058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KG</w:t>
            </w:r>
          </w:p>
        </w:tc>
        <w:tc>
          <w:tcPr>
            <w:tcW w:w="20" w:type="dxa"/>
          </w:tcPr>
          <w:p w14:paraId="1E5F958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3F8933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2358FA3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41916" w14:textId="77777777" w:rsidR="00E277C6" w:rsidRDefault="00112BF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OXIDO NITROSO ACONDICIONADO EM CILINDRO DE 28 A 33 KG- - OXIDO NITROSO ACONDICIONADO EM CILINDRO DE 28 A 33 KG- INCOLOR, OXIDANTE E DE EFEITO ANESTÉSICO ACONDICIONADO EM CILINDRO DE 28 A 33 KG.  COM CILINDRO EM COMODATO.</w:t>
            </w:r>
          </w:p>
        </w:tc>
        <w:tc>
          <w:tcPr>
            <w:tcW w:w="80" w:type="dxa"/>
          </w:tcPr>
          <w:p w14:paraId="72D335A9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2BBE8EFB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87FECF4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EB22833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3BD2B62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361602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74F7288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8DAF97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13A23C01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51E4B50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E028086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109757C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72ED09F5" w14:textId="77777777" w:rsidR="00E277C6" w:rsidRDefault="00E277C6">
            <w:pPr>
              <w:pStyle w:val="EMPTYCELLSTYLE"/>
            </w:pPr>
          </w:p>
        </w:tc>
      </w:tr>
      <w:tr w:rsidR="00E277C6" w14:paraId="16679209" w14:textId="77777777">
        <w:trPr>
          <w:trHeight w:hRule="exact" w:val="740"/>
        </w:trPr>
        <w:tc>
          <w:tcPr>
            <w:tcW w:w="1" w:type="dxa"/>
          </w:tcPr>
          <w:p w14:paraId="500C6F3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130957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D5A1436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63C65201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A44C9E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C027F1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6D20C24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3288DCF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15D4F1A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5484B85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618606B4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6DBC1BFA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648A37E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590BE3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CDF120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4C2CD7D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50520A6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666E58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47FE4B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97588A9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88DF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5B77A5CE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1820C507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3C335451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83678CD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7CC50DFC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EB6819F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A977B0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0572285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79D40887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5658166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C616FA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06010A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E629129" w14:textId="77777777" w:rsidR="00E277C6" w:rsidRDefault="00E277C6">
            <w:pPr>
              <w:pStyle w:val="EMPTYCELLSTYLE"/>
            </w:pPr>
          </w:p>
        </w:tc>
      </w:tr>
      <w:tr w:rsidR="00E277C6" w14:paraId="6883766F" w14:textId="77777777">
        <w:trPr>
          <w:trHeight w:hRule="exact" w:val="80"/>
        </w:trPr>
        <w:tc>
          <w:tcPr>
            <w:tcW w:w="1" w:type="dxa"/>
          </w:tcPr>
          <w:p w14:paraId="1E5A295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F04EF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51300B9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350F979E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2385D2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75A18A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66F973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208810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2B49D86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AFFEDD7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575425B3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23720A3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27EBFA8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2F7342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097D87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C572397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15FD4F1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1CF241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2A8ECF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5985CD5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512E36C3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74F7B971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9225C0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27BF20C6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6A592697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792A66D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AB73258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1352AE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2D57A897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6EB785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2750A2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F147FB8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10749D19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64BB8718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93A9AB5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84DD651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4D239C9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A3C4644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5609BF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64CE100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4E60774B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65CD5E3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2A492B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E9D406F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01BDC6E2" w14:textId="77777777" w:rsidR="00E277C6" w:rsidRDefault="00E277C6">
            <w:pPr>
              <w:pStyle w:val="EMPTYCELLSTYLE"/>
            </w:pPr>
          </w:p>
        </w:tc>
      </w:tr>
      <w:tr w:rsidR="00E277C6" w14:paraId="1ADB4546" w14:textId="77777777">
        <w:trPr>
          <w:trHeight w:hRule="exact" w:val="280"/>
        </w:trPr>
        <w:tc>
          <w:tcPr>
            <w:tcW w:w="1" w:type="dxa"/>
          </w:tcPr>
          <w:p w14:paraId="1663723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219C6C" w14:textId="77777777" w:rsidR="00E277C6" w:rsidRDefault="00E277C6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A990D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0E4E5BF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F2A1B1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D5D584E" w14:textId="77777777" w:rsidR="00E277C6" w:rsidRDefault="00E277C6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18F5D" w14:textId="77777777" w:rsidR="00E277C6" w:rsidRDefault="00112BF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5.000,000</w:t>
            </w:r>
          </w:p>
        </w:tc>
        <w:tc>
          <w:tcPr>
            <w:tcW w:w="20" w:type="dxa"/>
          </w:tcPr>
          <w:p w14:paraId="59B5B34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AAAC7F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4C6122A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3C160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20" w:type="dxa"/>
          </w:tcPr>
          <w:p w14:paraId="240E844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BF549C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C1BEA53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9513D" w14:textId="77777777" w:rsidR="00E277C6" w:rsidRDefault="00112BF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OXIGENIO MEDICINAL CILINDRO PPP 1M3 - - OXIGENIO MEDICINAL CILINDRO PPP 1M3 - OXIGÊNIO GASOSO MEDICINAL GRAU DE PUREZA MÍNIMA 99,5%, SÍMBOLO O², CARACTERÍSTICAS FÍSICO QUÍMICAS: INCOLOR, INODORO, INSÍPIDO, NÃO INFLAMÁVEL, COMBURENTE, PESO MOLECULAR 31,9988 PRODUTO SEM EFEITO TOXICOLÓGICO, ACONDICIONADO EM CILINDRO DE 01 M³. COM FORNECIMENTO DE CILINDRO EM REGIME DE COMODATO.</w:t>
            </w:r>
          </w:p>
        </w:tc>
        <w:tc>
          <w:tcPr>
            <w:tcW w:w="80" w:type="dxa"/>
          </w:tcPr>
          <w:p w14:paraId="48AE57F8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63719185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6E87FA6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7075BF18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7030F9F8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F2A1D9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7437B3F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7FFABB4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466AC8DF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09A8DA7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DD2F88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1961ED4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47296A2E" w14:textId="77777777" w:rsidR="00E277C6" w:rsidRDefault="00E277C6">
            <w:pPr>
              <w:pStyle w:val="EMPTYCELLSTYLE"/>
            </w:pPr>
          </w:p>
        </w:tc>
      </w:tr>
      <w:tr w:rsidR="00E277C6" w14:paraId="12AAA336" w14:textId="77777777">
        <w:trPr>
          <w:trHeight w:hRule="exact" w:val="1580"/>
        </w:trPr>
        <w:tc>
          <w:tcPr>
            <w:tcW w:w="1" w:type="dxa"/>
          </w:tcPr>
          <w:p w14:paraId="68FD4AB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2963B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6E26321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7601BD0E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BBEBAA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F0B2FD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B366A0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18D4C41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64B333A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9D25A6D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5E3D4A0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3060CD7A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0CB7828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716901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7A38F0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8B338B2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2E92B1C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CBAB9B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2748C6F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C3C5312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B9DB9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7CEEA748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6A9476B4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C9AD9D7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3BA3F003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1B3B73F1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2DB97A7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4D55B6D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C5503EA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14841ABA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2B0208A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81268D4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4C3A0C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85BBE92" w14:textId="77777777" w:rsidR="00E277C6" w:rsidRDefault="00E277C6">
            <w:pPr>
              <w:pStyle w:val="EMPTYCELLSTYLE"/>
            </w:pPr>
          </w:p>
        </w:tc>
      </w:tr>
      <w:tr w:rsidR="00E277C6" w14:paraId="1C521D81" w14:textId="77777777">
        <w:trPr>
          <w:trHeight w:hRule="exact" w:val="80"/>
        </w:trPr>
        <w:tc>
          <w:tcPr>
            <w:tcW w:w="1" w:type="dxa"/>
          </w:tcPr>
          <w:p w14:paraId="3743FCA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3F4DD5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0599B7B4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75292744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6D4425B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802713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0BDB10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83E45C5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48076EC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030DA4C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4D337CEF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B4CC92C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5BCE697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8B1A55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220FF0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6E3A1A0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15BC766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A1824D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B492B0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103D7DA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5B7C7DCA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51F2A60B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4D8D0E8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6CD3371C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7DF61D69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65D3493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5ADB25A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A016F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4F9CD2EC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4E548A7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1C51C6B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8400949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1BB0E39A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6C18599E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D32F7F5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75F720F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13A76D43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176594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31A0A81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B5E806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7371EDA0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74B6021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57B2D0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7A7AEB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2CA775E" w14:textId="77777777" w:rsidR="00E277C6" w:rsidRDefault="00E277C6">
            <w:pPr>
              <w:pStyle w:val="EMPTYCELLSTYLE"/>
            </w:pPr>
          </w:p>
        </w:tc>
      </w:tr>
      <w:tr w:rsidR="00E277C6" w14:paraId="7FA21735" w14:textId="77777777">
        <w:trPr>
          <w:trHeight w:hRule="exact" w:val="280"/>
        </w:trPr>
        <w:tc>
          <w:tcPr>
            <w:tcW w:w="1" w:type="dxa"/>
          </w:tcPr>
          <w:p w14:paraId="154294D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55A233" w14:textId="77777777" w:rsidR="00E277C6" w:rsidRDefault="00E277C6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560C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3BBDC3D4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A0E8211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9A0AF27" w14:textId="77777777" w:rsidR="00E277C6" w:rsidRDefault="00E277C6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C3113" w14:textId="77777777" w:rsidR="00E277C6" w:rsidRDefault="00112BF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5.000,000</w:t>
            </w:r>
          </w:p>
        </w:tc>
        <w:tc>
          <w:tcPr>
            <w:tcW w:w="20" w:type="dxa"/>
          </w:tcPr>
          <w:p w14:paraId="05A391C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F1D2E86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D8ECEB4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AB53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M3</w:t>
            </w:r>
          </w:p>
        </w:tc>
        <w:tc>
          <w:tcPr>
            <w:tcW w:w="20" w:type="dxa"/>
          </w:tcPr>
          <w:p w14:paraId="67658A7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D7E9049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B72272C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596FB" w14:textId="77777777" w:rsidR="00E277C6" w:rsidRDefault="00112BF1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OXIGENIO MEDICINAL O² CILINDRO DE 10M³ - - OXIGENIO MEDICINAL O² CILINDRO DE 10M³ - OXIGÊNIO GASOSO MEDICINAL GRAU DE PUREZA MÍNIMA 99,5%, SÍMBOLO O², CARACTERÍSTICAS FÍSICO QUÍMICAS: INCOLOR, INODORO, INSÍPIDO, NÃO INFLAMÁVEL, COMBURENTE, PESO MOLECULAR 31,9988 PRODUTO SEM EFEITO TOXICOLÓGICO, ACONDICIONADO EM CILINDRO DE 10 M³. PARA BACKUP DE REDE DE OXIGÊNIO. COM FORNECIMENTO DE CILINDRO EM REGIME DE COMODATO.</w:t>
            </w:r>
          </w:p>
        </w:tc>
        <w:tc>
          <w:tcPr>
            <w:tcW w:w="80" w:type="dxa"/>
          </w:tcPr>
          <w:p w14:paraId="5F8DE669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61CD3211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1806B3E9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54309D2D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680AB5A4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E73CCD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2B1477B7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B41690B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2767A25D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4DCC9BAE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D7D508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864D18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3A48383C" w14:textId="77777777" w:rsidR="00E277C6" w:rsidRDefault="00E277C6">
            <w:pPr>
              <w:pStyle w:val="EMPTYCELLSTYLE"/>
            </w:pPr>
          </w:p>
        </w:tc>
      </w:tr>
      <w:tr w:rsidR="00E277C6" w14:paraId="1E14121F" w14:textId="77777777">
        <w:trPr>
          <w:trHeight w:hRule="exact" w:val="1980"/>
        </w:trPr>
        <w:tc>
          <w:tcPr>
            <w:tcW w:w="1" w:type="dxa"/>
          </w:tcPr>
          <w:p w14:paraId="08613C0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497280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DBA5FAF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31F5857B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30E8F69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50A06CCF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57B2DD9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19A9FD8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33F2FC4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BC535B1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27A9917B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2F3EEEC8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1C5B32F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1C006E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ED684F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6B7F40A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4A19E44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E580815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23AEA9D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594772D5" w14:textId="77777777" w:rsidR="00E277C6" w:rsidRDefault="00E277C6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D4181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0896A977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16EFE52B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0C37592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264A974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2AC59106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8594A66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1488263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62FBD50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07E8705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010EA64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A0ECFD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48F661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B20A2D8" w14:textId="77777777" w:rsidR="00E277C6" w:rsidRDefault="00E277C6">
            <w:pPr>
              <w:pStyle w:val="EMPTYCELLSTYLE"/>
            </w:pPr>
          </w:p>
        </w:tc>
      </w:tr>
      <w:tr w:rsidR="00E277C6" w14:paraId="185E05B2" w14:textId="77777777">
        <w:trPr>
          <w:trHeight w:hRule="exact" w:val="120"/>
        </w:trPr>
        <w:tc>
          <w:tcPr>
            <w:tcW w:w="1" w:type="dxa"/>
          </w:tcPr>
          <w:p w14:paraId="030802B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5C372C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1DBD86A4" w14:textId="77777777" w:rsidR="00E277C6" w:rsidRDefault="00E277C6">
            <w:pPr>
              <w:pStyle w:val="EMPTYCELLSTYLE"/>
            </w:pPr>
          </w:p>
        </w:tc>
        <w:tc>
          <w:tcPr>
            <w:tcW w:w="100" w:type="dxa"/>
          </w:tcPr>
          <w:p w14:paraId="0AE306BE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2864D3D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354DE91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8F2E4BB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693D8C35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7938C8E2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127F7B11" w14:textId="77777777" w:rsidR="00E277C6" w:rsidRDefault="00E277C6">
            <w:pPr>
              <w:pStyle w:val="EMPTYCELLSTYLE"/>
            </w:pPr>
          </w:p>
        </w:tc>
        <w:tc>
          <w:tcPr>
            <w:tcW w:w="140" w:type="dxa"/>
          </w:tcPr>
          <w:p w14:paraId="3FA1037B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1F0F6A64" w14:textId="77777777" w:rsidR="00E277C6" w:rsidRDefault="00E277C6">
            <w:pPr>
              <w:pStyle w:val="EMPTYCELLSTYLE"/>
            </w:pPr>
          </w:p>
        </w:tc>
        <w:tc>
          <w:tcPr>
            <w:tcW w:w="120" w:type="dxa"/>
          </w:tcPr>
          <w:p w14:paraId="2D71369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B48753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5C6369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02A31AD" w14:textId="77777777" w:rsidR="00E277C6" w:rsidRDefault="00E277C6">
            <w:pPr>
              <w:pStyle w:val="EMPTYCELLSTYLE"/>
            </w:pPr>
          </w:p>
        </w:tc>
        <w:tc>
          <w:tcPr>
            <w:tcW w:w="700" w:type="dxa"/>
          </w:tcPr>
          <w:p w14:paraId="5DC0915D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F957C9E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64DA9F73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223E7C1" w14:textId="77777777" w:rsidR="00E277C6" w:rsidRDefault="00E277C6">
            <w:pPr>
              <w:pStyle w:val="EMPTYCELLSTYLE"/>
            </w:pPr>
          </w:p>
        </w:tc>
        <w:tc>
          <w:tcPr>
            <w:tcW w:w="780" w:type="dxa"/>
          </w:tcPr>
          <w:p w14:paraId="267E9CF3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</w:tcPr>
          <w:p w14:paraId="6257D4D7" w14:textId="77777777" w:rsidR="00E277C6" w:rsidRDefault="00E277C6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E8D2FA5" w14:textId="77777777" w:rsidR="00E277C6" w:rsidRDefault="00E277C6">
            <w:pPr>
              <w:pStyle w:val="EMPTYCELLSTYLE"/>
            </w:pPr>
          </w:p>
        </w:tc>
        <w:tc>
          <w:tcPr>
            <w:tcW w:w="260" w:type="dxa"/>
          </w:tcPr>
          <w:p w14:paraId="6969AA3A" w14:textId="77777777" w:rsidR="00E277C6" w:rsidRDefault="00E277C6">
            <w:pPr>
              <w:pStyle w:val="EMPTYCELLSTYLE"/>
            </w:pPr>
          </w:p>
        </w:tc>
        <w:tc>
          <w:tcPr>
            <w:tcW w:w="340" w:type="dxa"/>
          </w:tcPr>
          <w:p w14:paraId="15B45262" w14:textId="77777777" w:rsidR="00E277C6" w:rsidRDefault="00E277C6">
            <w:pPr>
              <w:pStyle w:val="EMPTYCELLSTYLE"/>
            </w:pPr>
          </w:p>
        </w:tc>
        <w:tc>
          <w:tcPr>
            <w:tcW w:w="540" w:type="dxa"/>
          </w:tcPr>
          <w:p w14:paraId="41C92EE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5E1826D5" w14:textId="77777777" w:rsidR="00E277C6" w:rsidRDefault="00E277C6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96A2F4" w14:textId="77777777" w:rsidR="00E277C6" w:rsidRDefault="00E277C6">
            <w:pPr>
              <w:pStyle w:val="EMPTYCELLSTYLE"/>
            </w:pPr>
          </w:p>
        </w:tc>
        <w:tc>
          <w:tcPr>
            <w:tcW w:w="60" w:type="dxa"/>
          </w:tcPr>
          <w:p w14:paraId="30F641DC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724958E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02E3A647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26EB30E" w14:textId="77777777" w:rsidR="00E277C6" w:rsidRDefault="00E277C6">
            <w:pPr>
              <w:pStyle w:val="EMPTYCELLSTYLE"/>
            </w:pPr>
          </w:p>
        </w:tc>
        <w:tc>
          <w:tcPr>
            <w:tcW w:w="80" w:type="dxa"/>
          </w:tcPr>
          <w:p w14:paraId="1BD801F2" w14:textId="77777777" w:rsidR="00E277C6" w:rsidRDefault="00E277C6">
            <w:pPr>
              <w:pStyle w:val="EMPTYCELLSTYLE"/>
            </w:pPr>
          </w:p>
        </w:tc>
        <w:tc>
          <w:tcPr>
            <w:tcW w:w="820" w:type="dxa"/>
          </w:tcPr>
          <w:p w14:paraId="48CF7402" w14:textId="77777777" w:rsidR="00E277C6" w:rsidRDefault="00E277C6">
            <w:pPr>
              <w:pStyle w:val="EMPTYCELLSTYLE"/>
            </w:pPr>
          </w:p>
        </w:tc>
        <w:tc>
          <w:tcPr>
            <w:tcW w:w="160" w:type="dxa"/>
          </w:tcPr>
          <w:p w14:paraId="59A25B6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</w:tcPr>
          <w:p w14:paraId="449A3140" w14:textId="77777777" w:rsidR="00E277C6" w:rsidRDefault="00E277C6">
            <w:pPr>
              <w:pStyle w:val="EMPTYCELLSTYLE"/>
            </w:pPr>
          </w:p>
        </w:tc>
        <w:tc>
          <w:tcPr>
            <w:tcW w:w="520" w:type="dxa"/>
          </w:tcPr>
          <w:p w14:paraId="6A60371E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82F760F" w14:textId="77777777" w:rsidR="00E277C6" w:rsidRDefault="00E277C6">
            <w:pPr>
              <w:pStyle w:val="EMPTYCELLSTYLE"/>
            </w:pPr>
          </w:p>
        </w:tc>
        <w:tc>
          <w:tcPr>
            <w:tcW w:w="320" w:type="dxa"/>
          </w:tcPr>
          <w:p w14:paraId="1FD0D01A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8CC4732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FD40329" w14:textId="77777777" w:rsidR="00E277C6" w:rsidRDefault="00E277C6">
            <w:pPr>
              <w:pStyle w:val="EMPTYCELLSTYLE"/>
            </w:pPr>
          </w:p>
        </w:tc>
        <w:tc>
          <w:tcPr>
            <w:tcW w:w="440" w:type="dxa"/>
          </w:tcPr>
          <w:p w14:paraId="438A0600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114FA21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CC8C72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0E34BDB2" w14:textId="77777777" w:rsidR="00E277C6" w:rsidRDefault="00E277C6">
            <w:pPr>
              <w:pStyle w:val="EMPTYCELLSTYLE"/>
            </w:pPr>
          </w:p>
        </w:tc>
      </w:tr>
      <w:tr w:rsidR="00E277C6" w14:paraId="2944CCAC" w14:textId="77777777">
        <w:trPr>
          <w:trHeight w:hRule="exact" w:val="320"/>
        </w:trPr>
        <w:tc>
          <w:tcPr>
            <w:tcW w:w="1" w:type="dxa"/>
          </w:tcPr>
          <w:p w14:paraId="6A0D41B2" w14:textId="77777777" w:rsidR="00E277C6" w:rsidRDefault="00E277C6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E277C6" w14:paraId="41B7995D" w14:textId="77777777">
              <w:trPr>
                <w:trHeight w:hRule="exact" w:val="320"/>
              </w:trPr>
              <w:tc>
                <w:tcPr>
                  <w:tcW w:w="4200" w:type="dxa"/>
                </w:tcPr>
                <w:p w14:paraId="199E472C" w14:textId="77777777" w:rsidR="00E277C6" w:rsidRDefault="00E277C6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1D1FF9" w14:textId="77777777" w:rsidR="00E277C6" w:rsidRDefault="00112BF1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608E1D" w14:textId="77777777" w:rsidR="00E277C6" w:rsidRDefault="00E277C6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38D5A3" w14:textId="77777777" w:rsidR="00E277C6" w:rsidRDefault="00112BF1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68A5A8" w14:textId="77777777" w:rsidR="00E277C6" w:rsidRDefault="00E277C6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37A7F6E6" w14:textId="77777777" w:rsidR="00E277C6" w:rsidRDefault="00E277C6">
                  <w:pPr>
                    <w:pStyle w:val="EMPTYCELLSTYLE"/>
                  </w:pPr>
                </w:p>
              </w:tc>
            </w:tr>
          </w:tbl>
          <w:p w14:paraId="3B836D6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083852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26574F6" w14:textId="77777777" w:rsidR="00E277C6" w:rsidRDefault="00E277C6">
            <w:pPr>
              <w:pStyle w:val="EMPTYCELLSTYLE"/>
            </w:pPr>
          </w:p>
        </w:tc>
      </w:tr>
      <w:tr w:rsidR="00E277C6" w14:paraId="4ABC6B29" w14:textId="77777777"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4F6CAB04" w14:textId="77777777" w:rsidR="00E277C6" w:rsidRDefault="00E277C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0" w:type="dxa"/>
            <w:gridSpan w:val="4"/>
          </w:tcPr>
          <w:p w14:paraId="16E98BB4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8A1244D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8FA6261" w14:textId="77777777" w:rsidR="00E277C6" w:rsidRDefault="00E277C6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89D1D39" w14:textId="77777777" w:rsidR="00E277C6" w:rsidRDefault="00E277C6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E76E274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1DA78A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5543421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2A60A111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0FE32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48AA1DD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057092CD" w14:textId="77777777" w:rsidR="00E277C6" w:rsidRDefault="00E277C6">
            <w:pPr>
              <w:pStyle w:val="EMPTYCELLSTYLE"/>
            </w:pPr>
          </w:p>
        </w:tc>
      </w:tr>
      <w:tr w:rsidR="00E277C6" w14:paraId="083ACA90" w14:textId="77777777"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3967CF93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E92FF69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485D4426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D0C39F3" w14:textId="77777777" w:rsidR="00E277C6" w:rsidRDefault="00E277C6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1917F872" w14:textId="77777777" w:rsidR="00E277C6" w:rsidRDefault="00E277C6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2E6BC" w14:textId="77777777" w:rsidR="00E277C6" w:rsidRDefault="00112BF1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4F7A9269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FB75D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A2FDF" w14:textId="77777777" w:rsidR="00E277C6" w:rsidRDefault="00112BF1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184B439F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1A6DFACA" w14:textId="77777777" w:rsidR="00E277C6" w:rsidRDefault="00E277C6">
            <w:pPr>
              <w:pStyle w:val="EMPTYCELLSTYLE"/>
            </w:pPr>
          </w:p>
        </w:tc>
      </w:tr>
      <w:tr w:rsidR="00E277C6" w14:paraId="0E889F17" w14:textId="77777777">
        <w:trPr>
          <w:gridAfter w:val="2"/>
          <w:wAfter w:w="21" w:type="dxa"/>
          <w:trHeight w:hRule="exact" w:val="14360"/>
        </w:trPr>
        <w:tc>
          <w:tcPr>
            <w:tcW w:w="20" w:type="dxa"/>
            <w:gridSpan w:val="2"/>
          </w:tcPr>
          <w:p w14:paraId="5279AC1C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0CC980C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63F1D116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EEF12D5" w14:textId="77777777" w:rsidR="00E277C6" w:rsidRDefault="00E277C6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44B2470D" w14:textId="77777777" w:rsidR="00E277C6" w:rsidRDefault="00E277C6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65C971E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91E01C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7F366197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644AD032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21EF33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1E2339F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7DE32829" w14:textId="77777777" w:rsidR="00E277C6" w:rsidRDefault="00E277C6">
            <w:pPr>
              <w:pStyle w:val="EMPTYCELLSTYLE"/>
            </w:pPr>
          </w:p>
        </w:tc>
      </w:tr>
      <w:tr w:rsidR="00E277C6" w14:paraId="587B92BC" w14:textId="77777777"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2A4BE1F1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C2790F3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4F08F2C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BB15D1B" w14:textId="77777777" w:rsidR="00E277C6" w:rsidRDefault="00E277C6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4E4DB1A5" w14:textId="77777777" w:rsidR="00E277C6" w:rsidRDefault="00E277C6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5A4E2CE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19DC6D5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CE1DCF4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0FE654FC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25700F2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2ECBFCA3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62A7BFF2" w14:textId="77777777" w:rsidR="00E277C6" w:rsidRDefault="00E277C6">
            <w:pPr>
              <w:pStyle w:val="EMPTYCELLSTYLE"/>
            </w:pPr>
          </w:p>
        </w:tc>
      </w:tr>
      <w:tr w:rsidR="00E277C6" w14:paraId="5CA9705D" w14:textId="77777777"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17B91EC0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3DD672B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BB808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_________, ___ de ________ de 20___</w:t>
            </w:r>
          </w:p>
        </w:tc>
        <w:tc>
          <w:tcPr>
            <w:tcW w:w="1700" w:type="dxa"/>
            <w:gridSpan w:val="6"/>
          </w:tcPr>
          <w:p w14:paraId="555FFBD2" w14:textId="77777777" w:rsidR="00E277C6" w:rsidRDefault="00E277C6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5E4C9D3A" w14:textId="77777777" w:rsidR="00E277C6" w:rsidRDefault="00E277C6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C38902A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0FF69C8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18A0548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66F97D03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3DBE79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7C0EE64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7F864246" w14:textId="77777777" w:rsidR="00E277C6" w:rsidRDefault="00E277C6">
            <w:pPr>
              <w:pStyle w:val="EMPTYCELLSTYLE"/>
            </w:pPr>
          </w:p>
        </w:tc>
      </w:tr>
      <w:tr w:rsidR="00E277C6" w14:paraId="0428D1F6" w14:textId="77777777">
        <w:trPr>
          <w:gridAfter w:val="2"/>
          <w:wAfter w:w="21" w:type="dxa"/>
          <w:trHeight w:hRule="exact" w:val="160"/>
        </w:trPr>
        <w:tc>
          <w:tcPr>
            <w:tcW w:w="20" w:type="dxa"/>
            <w:gridSpan w:val="2"/>
          </w:tcPr>
          <w:p w14:paraId="6B488037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76BB56A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5A1B9207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EBDED4F" w14:textId="77777777" w:rsidR="00E277C6" w:rsidRDefault="00E277C6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0745D694" w14:textId="77777777" w:rsidR="00E277C6" w:rsidRDefault="00E277C6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D45AE61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53F851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40E0E878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0F4310C6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AE732DB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296B481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5A979480" w14:textId="77777777" w:rsidR="00E277C6" w:rsidRDefault="00E277C6">
            <w:pPr>
              <w:pStyle w:val="EMPTYCELLSTYLE"/>
            </w:pPr>
          </w:p>
        </w:tc>
      </w:tr>
      <w:tr w:rsidR="00E277C6" w14:paraId="628EC032" w14:textId="77777777"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2D0B8D94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F433DFC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41ADB082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F593B66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89F87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461CF85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06F72C6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2E9301FA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8BFAAD0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4C08C2FB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072CF3B9" w14:textId="77777777" w:rsidR="00E277C6" w:rsidRDefault="00E277C6">
            <w:pPr>
              <w:pStyle w:val="EMPTYCELLSTYLE"/>
            </w:pPr>
          </w:p>
        </w:tc>
      </w:tr>
      <w:tr w:rsidR="00E277C6" w14:paraId="228A832F" w14:textId="77777777"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19701CA7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D07E803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335CC7E2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96CE845" w14:textId="77777777" w:rsidR="00E277C6" w:rsidRDefault="00E277C6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2175744" w14:textId="77777777" w:rsidR="00E277C6" w:rsidRDefault="00E277C6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47B8805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21E0A1F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65772D16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28099F6D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35EACC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737D518C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29AE65F7" w14:textId="77777777" w:rsidR="00E277C6" w:rsidRDefault="00E277C6">
            <w:pPr>
              <w:pStyle w:val="EMPTYCELLSTYLE"/>
            </w:pPr>
          </w:p>
        </w:tc>
      </w:tr>
      <w:tr w:rsidR="00E277C6" w14:paraId="22D2AEA6" w14:textId="77777777"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36D75C5F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EFF681F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274A75A2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E8F91CE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97065" w14:textId="77777777" w:rsidR="00E277C6" w:rsidRDefault="00112BF1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74B97D2C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0B0400D1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33A000E8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C4F99DA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4CE044E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5E880272" w14:textId="77777777" w:rsidR="00E277C6" w:rsidRDefault="00E277C6">
            <w:pPr>
              <w:pStyle w:val="EMPTYCELLSTYLE"/>
            </w:pPr>
          </w:p>
        </w:tc>
      </w:tr>
      <w:tr w:rsidR="00E277C6" w14:paraId="1A72E995" w14:textId="77777777"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0782EAFA" w14:textId="77777777" w:rsidR="00E277C6" w:rsidRDefault="00E277C6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47D3609" w14:textId="77777777" w:rsidR="00E277C6" w:rsidRDefault="00E277C6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128EE079" w14:textId="77777777" w:rsidR="00E277C6" w:rsidRDefault="00E277C6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E463656" w14:textId="77777777" w:rsidR="00E277C6" w:rsidRDefault="00E277C6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69F3372" w14:textId="77777777" w:rsidR="00E277C6" w:rsidRDefault="00E277C6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4856AB8" w14:textId="77777777" w:rsidR="00E277C6" w:rsidRDefault="00E277C6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D5BC133" w14:textId="77777777" w:rsidR="00E277C6" w:rsidRDefault="00E277C6">
            <w:pPr>
              <w:pStyle w:val="EMPTYCELLSTYLE"/>
            </w:pPr>
          </w:p>
        </w:tc>
        <w:tc>
          <w:tcPr>
            <w:tcW w:w="40" w:type="dxa"/>
          </w:tcPr>
          <w:p w14:paraId="240FAFC0" w14:textId="77777777" w:rsidR="00E277C6" w:rsidRDefault="00E277C6">
            <w:pPr>
              <w:pStyle w:val="EMPTYCELLSTYLE"/>
            </w:pPr>
          </w:p>
        </w:tc>
        <w:tc>
          <w:tcPr>
            <w:tcW w:w="280" w:type="dxa"/>
          </w:tcPr>
          <w:p w14:paraId="08D613A6" w14:textId="77777777" w:rsidR="00E277C6" w:rsidRDefault="00E277C6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BC71F1" w14:textId="77777777" w:rsidR="00E277C6" w:rsidRDefault="00E277C6">
            <w:pPr>
              <w:pStyle w:val="EMPTYCELLSTYLE"/>
            </w:pPr>
          </w:p>
        </w:tc>
        <w:tc>
          <w:tcPr>
            <w:tcW w:w="20" w:type="dxa"/>
          </w:tcPr>
          <w:p w14:paraId="336BEB97" w14:textId="77777777" w:rsidR="00E277C6" w:rsidRDefault="00E277C6">
            <w:pPr>
              <w:pStyle w:val="EMPTYCELLSTYLE"/>
            </w:pPr>
          </w:p>
        </w:tc>
        <w:tc>
          <w:tcPr>
            <w:tcW w:w="1" w:type="dxa"/>
          </w:tcPr>
          <w:p w14:paraId="4E39CCCE" w14:textId="77777777" w:rsidR="00E277C6" w:rsidRDefault="00E277C6">
            <w:pPr>
              <w:pStyle w:val="EMPTYCELLSTYLE"/>
            </w:pPr>
          </w:p>
        </w:tc>
      </w:tr>
    </w:tbl>
    <w:p w14:paraId="4577BE70" w14:textId="77777777" w:rsidR="00112BF1" w:rsidRDefault="00112BF1"/>
    <w:sectPr w:rsidR="00112BF1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7C6"/>
    <w:rsid w:val="00112BF1"/>
    <w:rsid w:val="00B13080"/>
    <w:rsid w:val="00E2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C83D"/>
  <w15:docId w15:val="{331D7031-4E37-4297-B87E-20CD0ED6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3667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2024-05-02T16:54:00Z</dcterms:created>
  <dcterms:modified xsi:type="dcterms:W3CDTF">2024-05-02T16:54:00Z</dcterms:modified>
</cp:coreProperties>
</file>